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166" w:rsidRDefault="00D52166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D52166" w:rsidRPr="007C1546" w:rsidRDefault="00D52166" w:rsidP="00D5216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</w:pPr>
      <w:r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  <w:t>15’ Test B</w:t>
      </w:r>
    </w:p>
    <w:p w:rsidR="00D52166" w:rsidRDefault="00D52166" w:rsidP="00D5216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Units 1- 5</w:t>
      </w:r>
    </w:p>
    <w:p w:rsidR="00D52166" w:rsidRPr="001F5617" w:rsidRDefault="00D52166" w:rsidP="00D5216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Name:</w:t>
      </w:r>
    </w:p>
    <w:p w:rsidR="00D52166" w:rsidRDefault="00D52166" w:rsidP="00D5216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D52166" w:rsidRPr="00D13636" w:rsidRDefault="00D52166" w:rsidP="00D5216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Class:</w:t>
      </w:r>
    </w:p>
    <w:p w:rsidR="00D52166" w:rsidRDefault="00D52166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D52166" w:rsidRDefault="00D52166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D52166" w:rsidRDefault="00D52166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sectPr w:rsidR="00D52166" w:rsidSect="005134AC"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lastRenderedPageBreak/>
        <w:t>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: Where did you go?  B: __________.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She went to the forest.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go to the coast.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went to the coast.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went hiking.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Keith: I didn't have money for a real vacation.  Susan: __________.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did I.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did I.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do I.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do I.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When _____ you there?</w:t>
      </w:r>
      <w:proofErr w:type="gramEnd"/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were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spent one weekend in the mountains.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did I.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do I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did I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do I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can't wait.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can they.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can I.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can she.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are correct.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: I got home late. B: _______.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was I.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Oh, I don't.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did I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did.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7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/  I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like to go horseback riding. 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can I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Oh, I don't.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did.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do I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She was on vacation last week.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Oh, I don't.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did I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was I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did.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 I want to go to Hawaii on my next vacation.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B  _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_______. I heard it's beautiful there.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Really? I'm not.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didn't.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Oh, I did 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do I.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 I didn't take a vacation last year.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B  _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______. I took my family to Disneyland.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 do I.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 do I.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Really, I don't.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Oh, I did.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A  Where's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the Great Wall?  B  I think it's in ______.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Mexico City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London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New York City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Bejing</w:t>
      </w:r>
      <w:proofErr w:type="spellEnd"/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12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Yesteday</w:t>
      </w:r>
      <w:proofErr w:type="spellEnd"/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I ______ at four. I couldn't sleep anymore.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woke up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get up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wake up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see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13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/  She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went out and _____ the door.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close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closing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close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closed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_________.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I'm going to be a pilot.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I'm in law school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I'm in business school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I'm in flight school.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am in drama school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She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______ good food at the restaurant.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 eats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cans eat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 eat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 to eat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A  Is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there a train station? 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B    _________.</w:t>
      </w:r>
      <w:proofErr w:type="gramEnd"/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there aren't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there is.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there is.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there are.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met  lots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of people _____ the party.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by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across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on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Thomas: When are you going to go to flight school? Hannah: _______________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Last year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3 months ago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 September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Yesterday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19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/  What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 he studying?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 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Let's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go to the Internet cafe ______ the corner.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down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across</w:t>
      </w: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around</w:t>
      </w:r>
    </w:p>
    <w:p w:rsidR="00D52166" w:rsidRDefault="00D52166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  <w:sectPr w:rsidR="00D52166" w:rsidSect="00D52166">
          <w:type w:val="continuous"/>
          <w:pgSz w:w="12240" w:h="15840"/>
          <w:pgMar w:top="1440" w:right="1440" w:bottom="1440" w:left="1440" w:header="720" w:footer="720" w:gutter="0"/>
          <w:cols w:num="2" w:sep="1" w:space="720"/>
          <w:noEndnote/>
        </w:sect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thi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</w:t>
      </w:r>
    </w:p>
    <w:p w:rsidR="002F6B2B" w:rsidRDefault="002F6B2B" w:rsidP="002F6B2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8[ 1]c...</w:t>
      </w:r>
    </w:p>
    <w:p w:rsidR="002F6B2B" w:rsidRDefault="002F6B2B" w:rsidP="002F6B2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16[ 1]c...</w:t>
      </w:r>
    </w:p>
    <w:p w:rsidR="002F6B2B" w:rsidRDefault="002F6B2B" w:rsidP="002F6B2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20[ 1]d...</w:t>
      </w:r>
    </w:p>
    <w:p w:rsidR="002F6B2B" w:rsidRDefault="002F6B2B" w:rsidP="002F6B2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F6B2B" w:rsidRDefault="002F6B2B" w:rsidP="002F6B2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Answer Key &amp; Answer Sheet - Both can be automatically scanned by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Emp-MarkScanner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</w:t>
      </w:r>
    </w:p>
    <w:p w:rsidR="00195933" w:rsidRDefault="00195933"/>
    <w:sectPr w:rsidR="00195933" w:rsidSect="00D52166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F6B2B"/>
    <w:rsid w:val="00195933"/>
    <w:rsid w:val="002F6B2B"/>
    <w:rsid w:val="00424E96"/>
    <w:rsid w:val="00D52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9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374</Words>
  <Characters>2136</Characters>
  <Application>Microsoft Office Word</Application>
  <DocSecurity>0</DocSecurity>
  <Lines>17</Lines>
  <Paragraphs>5</Paragraphs>
  <ScaleCrop>false</ScaleCrop>
  <Company/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2017-05-25T14:19:00Z</dcterms:created>
  <dcterms:modified xsi:type="dcterms:W3CDTF">2017-05-25T14:24:00Z</dcterms:modified>
</cp:coreProperties>
</file>